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CFE" w:rsidRPr="00B83181" w:rsidRDefault="00FF2CFE" w:rsidP="00FF2CFE">
      <w:pPr>
        <w:tabs>
          <w:tab w:val="left" w:pos="16018"/>
        </w:tabs>
        <w:spacing w:after="0" w:line="240" w:lineRule="auto"/>
        <w:ind w:left="109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B83181">
        <w:rPr>
          <w:rFonts w:ascii="Times New Roman" w:hAnsi="Times New Roman" w:cs="Times New Roman"/>
          <w:sz w:val="24"/>
          <w:szCs w:val="24"/>
          <w:lang w:eastAsia="ru-RU"/>
        </w:rPr>
        <w:t>Утвержден</w:t>
      </w:r>
      <w:proofErr w:type="gramEnd"/>
      <w:r w:rsidRPr="00B83181">
        <w:rPr>
          <w:rFonts w:ascii="Times New Roman" w:hAnsi="Times New Roman" w:cs="Times New Roman"/>
          <w:sz w:val="24"/>
          <w:szCs w:val="24"/>
          <w:lang w:eastAsia="ru-RU"/>
        </w:rPr>
        <w:t xml:space="preserve"> решением </w:t>
      </w:r>
    </w:p>
    <w:p w:rsidR="00FF2CFE" w:rsidRPr="00B83181" w:rsidRDefault="00FF2CFE" w:rsidP="00FF2CFE">
      <w:pPr>
        <w:tabs>
          <w:tab w:val="left" w:pos="11790"/>
        </w:tabs>
        <w:spacing w:after="0" w:line="240" w:lineRule="auto"/>
        <w:ind w:left="109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181">
        <w:rPr>
          <w:rFonts w:ascii="Times New Roman" w:hAnsi="Times New Roman" w:cs="Times New Roman"/>
          <w:sz w:val="24"/>
          <w:szCs w:val="24"/>
          <w:lang w:eastAsia="ru-RU"/>
        </w:rPr>
        <w:t>Президиума Совета депутатов</w:t>
      </w:r>
    </w:p>
    <w:p w:rsidR="00FF2CFE" w:rsidRPr="00B83181" w:rsidRDefault="00FF2CFE" w:rsidP="00FF2CFE">
      <w:pPr>
        <w:tabs>
          <w:tab w:val="left" w:pos="11790"/>
        </w:tabs>
        <w:spacing w:after="0" w:line="240" w:lineRule="auto"/>
        <w:ind w:left="109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181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:rsidR="00FF2CFE" w:rsidRPr="00B83181" w:rsidRDefault="00FF2CFE" w:rsidP="00FF2CFE">
      <w:pPr>
        <w:tabs>
          <w:tab w:val="left" w:pos="11790"/>
        </w:tabs>
        <w:spacing w:after="0" w:line="240" w:lineRule="auto"/>
        <w:ind w:left="109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181">
        <w:rPr>
          <w:rFonts w:ascii="Times New Roman" w:hAnsi="Times New Roman" w:cs="Times New Roman"/>
          <w:sz w:val="24"/>
          <w:szCs w:val="24"/>
          <w:lang w:eastAsia="ru-RU"/>
        </w:rPr>
        <w:t>«Красногорский район»</w:t>
      </w:r>
    </w:p>
    <w:p w:rsidR="00FF2CFE" w:rsidRPr="00B83181" w:rsidRDefault="00FF2CFE" w:rsidP="00FF2CFE">
      <w:pPr>
        <w:tabs>
          <w:tab w:val="left" w:pos="11790"/>
        </w:tabs>
        <w:spacing w:after="0" w:line="240" w:lineRule="auto"/>
        <w:ind w:left="109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1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B11F0">
        <w:rPr>
          <w:rFonts w:ascii="Times New Roman" w:hAnsi="Times New Roman" w:cs="Times New Roman"/>
          <w:sz w:val="24"/>
          <w:szCs w:val="24"/>
          <w:lang w:eastAsia="ru-RU"/>
        </w:rPr>
        <w:t>19</w:t>
      </w:r>
      <w:r w:rsidRPr="00B83181">
        <w:rPr>
          <w:rFonts w:ascii="Times New Roman" w:hAnsi="Times New Roman" w:cs="Times New Roman"/>
          <w:sz w:val="24"/>
          <w:szCs w:val="24"/>
          <w:lang w:eastAsia="ru-RU"/>
        </w:rPr>
        <w:t xml:space="preserve"> декабря 201</w:t>
      </w:r>
      <w:r w:rsidR="00CB11F0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B83181">
        <w:rPr>
          <w:rFonts w:ascii="Times New Roman" w:hAnsi="Times New Roman" w:cs="Times New Roman"/>
          <w:sz w:val="24"/>
          <w:szCs w:val="24"/>
          <w:lang w:eastAsia="ru-RU"/>
        </w:rPr>
        <w:t xml:space="preserve">г. № </w:t>
      </w:r>
      <w:r w:rsidR="0044122E">
        <w:rPr>
          <w:rFonts w:ascii="Times New Roman" w:hAnsi="Times New Roman" w:cs="Times New Roman"/>
          <w:sz w:val="24"/>
          <w:szCs w:val="24"/>
          <w:lang w:eastAsia="ru-RU"/>
        </w:rPr>
        <w:t>124</w:t>
      </w:r>
    </w:p>
    <w:p w:rsidR="00FF2CFE" w:rsidRPr="00B83181" w:rsidRDefault="00FF2CFE" w:rsidP="00FF2CF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2CFE" w:rsidRPr="00B83181" w:rsidRDefault="00FF2CFE" w:rsidP="00FF2C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83181">
        <w:rPr>
          <w:rFonts w:ascii="Times New Roman" w:hAnsi="Times New Roman" w:cs="Times New Roman"/>
          <w:sz w:val="24"/>
          <w:szCs w:val="24"/>
          <w:lang w:eastAsia="ru-RU"/>
        </w:rPr>
        <w:t>ГРАФИК</w:t>
      </w:r>
    </w:p>
    <w:p w:rsidR="00FF2CFE" w:rsidRPr="00B83181" w:rsidRDefault="00FF2CFE" w:rsidP="00FF2CFE">
      <w:pPr>
        <w:tabs>
          <w:tab w:val="left" w:pos="64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83181">
        <w:rPr>
          <w:rFonts w:ascii="Times New Roman" w:hAnsi="Times New Roman" w:cs="Times New Roman"/>
          <w:sz w:val="24"/>
          <w:szCs w:val="24"/>
          <w:lang w:eastAsia="ru-RU"/>
        </w:rPr>
        <w:t>приема избирателей депутатами Совета депутатов муниципального образования  «Красногорский район» в общественных приемных.</w:t>
      </w:r>
    </w:p>
    <w:p w:rsidR="00FF2CFE" w:rsidRPr="00B83181" w:rsidRDefault="00FF2CFE" w:rsidP="00FF2CFE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2CFE" w:rsidRPr="00B83181" w:rsidRDefault="00FF2CFE" w:rsidP="00FF2CFE">
      <w:pPr>
        <w:tabs>
          <w:tab w:val="left" w:pos="889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83181">
        <w:rPr>
          <w:rFonts w:ascii="Times New Roman" w:hAnsi="Times New Roman" w:cs="Times New Roman"/>
          <w:sz w:val="24"/>
          <w:szCs w:val="24"/>
          <w:lang w:eastAsia="ru-RU"/>
        </w:rPr>
        <w:tab/>
        <w:t>Время приема: с 14 часов до 16 часов.</w:t>
      </w:r>
    </w:p>
    <w:p w:rsidR="00FF2CFE" w:rsidRDefault="00FF2CFE" w:rsidP="00FF2CFE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06DBA" w:rsidRPr="00B83181" w:rsidRDefault="00106DBA" w:rsidP="00FF2CFE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4111" w:type="dxa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2463"/>
        <w:gridCol w:w="2977"/>
        <w:gridCol w:w="2127"/>
        <w:gridCol w:w="2693"/>
        <w:gridCol w:w="3168"/>
      </w:tblGrid>
      <w:tr w:rsidR="00FF2CFE" w:rsidRPr="00B83181" w:rsidTr="005F6F82">
        <w:trPr>
          <w:trHeight w:val="360"/>
        </w:trPr>
        <w:tc>
          <w:tcPr>
            <w:tcW w:w="683" w:type="dxa"/>
            <w:vMerge w:val="restart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FF2CFE" w:rsidRPr="00B83181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63" w:type="dxa"/>
            <w:vMerge w:val="restart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приема</w:t>
            </w:r>
          </w:p>
        </w:tc>
        <w:tc>
          <w:tcPr>
            <w:tcW w:w="10965" w:type="dxa"/>
            <w:gridSpan w:val="4"/>
          </w:tcPr>
          <w:p w:rsidR="00FF2CFE" w:rsidRPr="00B83181" w:rsidRDefault="00FF2CFE" w:rsidP="005F6F82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Месяцы</w:t>
            </w:r>
          </w:p>
        </w:tc>
      </w:tr>
      <w:tr w:rsidR="00FF2CFE" w:rsidRPr="00B83181" w:rsidTr="005F6F82">
        <w:trPr>
          <w:trHeight w:val="495"/>
        </w:trPr>
        <w:tc>
          <w:tcPr>
            <w:tcW w:w="683" w:type="dxa"/>
            <w:vMerge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3" w:type="dxa"/>
            <w:vMerge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127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693" w:type="dxa"/>
            <w:tcBorders>
              <w:top w:val="nil"/>
            </w:tcBorders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168" w:type="dxa"/>
            <w:tcBorders>
              <w:top w:val="nil"/>
            </w:tcBorders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FF2CFE" w:rsidRPr="00B83181" w:rsidTr="005F6F82">
        <w:trPr>
          <w:trHeight w:val="345"/>
        </w:trPr>
        <w:tc>
          <w:tcPr>
            <w:tcW w:w="68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246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МО  «Агрикольское»</w:t>
            </w:r>
          </w:p>
        </w:tc>
        <w:tc>
          <w:tcPr>
            <w:tcW w:w="2977" w:type="dxa"/>
          </w:tcPr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Филиппов Н.А.    </w:t>
            </w:r>
          </w:p>
          <w:p w:rsidR="00FF2CFE" w:rsidRPr="00106DBA" w:rsidRDefault="00CB11F0" w:rsidP="00CB11F0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260ADB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.03.20</w:t>
            </w: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 </w:t>
            </w:r>
          </w:p>
        </w:tc>
        <w:tc>
          <w:tcPr>
            <w:tcW w:w="2127" w:type="dxa"/>
          </w:tcPr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Филиппова О.Ю.</w:t>
            </w:r>
          </w:p>
          <w:p w:rsidR="00FF2CFE" w:rsidRPr="00106DBA" w:rsidRDefault="005F6F82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B11F0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60ADB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.06.20</w:t>
            </w:r>
            <w:r w:rsidR="00CB11F0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Шуклин И.В.</w:t>
            </w:r>
          </w:p>
          <w:p w:rsidR="00FF2CFE" w:rsidRPr="00106DBA" w:rsidRDefault="005F6F82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B11F0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60ADB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.09.20</w:t>
            </w:r>
            <w:r w:rsidR="00CB11F0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</w:p>
        </w:tc>
        <w:tc>
          <w:tcPr>
            <w:tcW w:w="3168" w:type="dxa"/>
          </w:tcPr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Спиридонов В.Н.</w:t>
            </w:r>
          </w:p>
          <w:p w:rsidR="00FF2CFE" w:rsidRPr="00106DBA" w:rsidRDefault="00CB11F0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260ADB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.11.20</w:t>
            </w: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CFE" w:rsidRPr="00B83181" w:rsidTr="005F6F82">
        <w:trPr>
          <w:trHeight w:val="345"/>
        </w:trPr>
        <w:tc>
          <w:tcPr>
            <w:tcW w:w="68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246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МО  «Архангельское»</w:t>
            </w:r>
          </w:p>
        </w:tc>
        <w:tc>
          <w:tcPr>
            <w:tcW w:w="2977" w:type="dxa"/>
          </w:tcPr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Князев А.В.</w:t>
            </w:r>
          </w:p>
          <w:p w:rsidR="00FF2CFE" w:rsidRPr="00106DBA" w:rsidRDefault="00CB11F0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18.03.2020г 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</w:tcPr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Чупин А.Н.</w:t>
            </w:r>
          </w:p>
          <w:p w:rsidR="00CB11F0" w:rsidRPr="00106DBA" w:rsidRDefault="00CB11F0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17.06.2020г</w:t>
            </w:r>
          </w:p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3" w:type="dxa"/>
          </w:tcPr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Смольников А.М.</w:t>
            </w:r>
          </w:p>
          <w:p w:rsidR="00CB11F0" w:rsidRPr="00106DBA" w:rsidRDefault="00CB11F0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16.09.2020г</w:t>
            </w:r>
          </w:p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68" w:type="dxa"/>
          </w:tcPr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Чупин А.Н.</w:t>
            </w:r>
          </w:p>
          <w:p w:rsidR="00CB11F0" w:rsidRPr="00106DBA" w:rsidRDefault="00CB11F0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18.11.2020г</w:t>
            </w:r>
          </w:p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F2CFE" w:rsidRPr="00B83181" w:rsidTr="005F6F82">
        <w:trPr>
          <w:trHeight w:val="642"/>
        </w:trPr>
        <w:tc>
          <w:tcPr>
            <w:tcW w:w="68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3</w:t>
            </w:r>
          </w:p>
        </w:tc>
        <w:tc>
          <w:tcPr>
            <w:tcW w:w="246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МО  «Валамаз»</w:t>
            </w:r>
          </w:p>
        </w:tc>
        <w:tc>
          <w:tcPr>
            <w:tcW w:w="2977" w:type="dxa"/>
          </w:tcPr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Прокашев И.Б.</w:t>
            </w:r>
          </w:p>
          <w:p w:rsidR="00FF2CFE" w:rsidRPr="00106DBA" w:rsidRDefault="00CB11F0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18.03.2020г</w:t>
            </w:r>
          </w:p>
        </w:tc>
        <w:tc>
          <w:tcPr>
            <w:tcW w:w="2127" w:type="dxa"/>
          </w:tcPr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Псарёв</w:t>
            </w:r>
            <w:proofErr w:type="spellEnd"/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Н.</w:t>
            </w:r>
            <w:proofErr w:type="gramStart"/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  <w:p w:rsidR="00CB11F0" w:rsidRPr="00106DBA" w:rsidRDefault="00CB11F0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17.06.2020г</w:t>
            </w:r>
          </w:p>
          <w:p w:rsidR="00FF2CFE" w:rsidRPr="00106DBA" w:rsidRDefault="00FF2CFE" w:rsidP="009D4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Прокашев И.Б.</w:t>
            </w:r>
          </w:p>
          <w:p w:rsidR="00CB11F0" w:rsidRPr="00106DBA" w:rsidRDefault="00CB11F0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16.09.2020г</w:t>
            </w:r>
          </w:p>
          <w:p w:rsidR="00FF2CFE" w:rsidRPr="00106DBA" w:rsidRDefault="00FF2CFE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8" w:type="dxa"/>
          </w:tcPr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Псарёв</w:t>
            </w:r>
            <w:proofErr w:type="spellEnd"/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Н.П.</w:t>
            </w:r>
          </w:p>
          <w:p w:rsidR="00CB11F0" w:rsidRPr="00106DBA" w:rsidRDefault="00CB11F0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18.11.2020г</w:t>
            </w:r>
          </w:p>
          <w:p w:rsidR="00FF2CFE" w:rsidRPr="00106DBA" w:rsidRDefault="00FF2CFE" w:rsidP="009D4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CFE" w:rsidRPr="00B83181" w:rsidTr="005F6F82">
        <w:trPr>
          <w:trHeight w:val="345"/>
        </w:trPr>
        <w:tc>
          <w:tcPr>
            <w:tcW w:w="68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4</w:t>
            </w:r>
          </w:p>
        </w:tc>
        <w:tc>
          <w:tcPr>
            <w:tcW w:w="246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МО  «Васильевское»</w:t>
            </w:r>
          </w:p>
        </w:tc>
        <w:tc>
          <w:tcPr>
            <w:tcW w:w="2977" w:type="dxa"/>
          </w:tcPr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Аникин С.П.</w:t>
            </w:r>
          </w:p>
          <w:p w:rsidR="00FF2CFE" w:rsidRPr="00106DBA" w:rsidRDefault="00CB11F0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18.03.2020г</w:t>
            </w:r>
          </w:p>
        </w:tc>
        <w:tc>
          <w:tcPr>
            <w:tcW w:w="2127" w:type="dxa"/>
          </w:tcPr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Перминов С.И.</w:t>
            </w:r>
          </w:p>
          <w:p w:rsidR="00CB11F0" w:rsidRPr="00106DBA" w:rsidRDefault="00CB11F0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17.06.2020г</w:t>
            </w:r>
          </w:p>
          <w:p w:rsidR="00FF2CFE" w:rsidRPr="00106DBA" w:rsidRDefault="00FF2CFE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F2CFE" w:rsidRPr="00106DBA" w:rsidRDefault="00F46EA9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Навалихин В.А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B11F0" w:rsidRPr="00106DBA" w:rsidRDefault="00CB11F0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16.09.2020г</w:t>
            </w:r>
          </w:p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68" w:type="dxa"/>
          </w:tcPr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Аникин С.П.</w:t>
            </w:r>
          </w:p>
          <w:p w:rsidR="00FF2CFE" w:rsidRPr="00106DBA" w:rsidRDefault="00CB11F0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.11.20</w:t>
            </w: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CFE" w:rsidRPr="00B83181" w:rsidTr="005F6F82">
        <w:trPr>
          <w:trHeight w:val="345"/>
        </w:trPr>
        <w:tc>
          <w:tcPr>
            <w:tcW w:w="683" w:type="dxa"/>
            <w:tcBorders>
              <w:bottom w:val="single" w:sz="4" w:space="0" w:color="auto"/>
            </w:tcBorders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5</w:t>
            </w:r>
          </w:p>
        </w:tc>
        <w:tc>
          <w:tcPr>
            <w:tcW w:w="2463" w:type="dxa"/>
            <w:tcBorders>
              <w:bottom w:val="single" w:sz="4" w:space="0" w:color="auto"/>
            </w:tcBorders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МО  «Дебинское»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75F27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Бабинцев</w:t>
            </w:r>
            <w:proofErr w:type="spellEnd"/>
            <w:r w:rsidR="00E75F27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В.И.</w:t>
            </w:r>
          </w:p>
          <w:p w:rsidR="00FF2CFE" w:rsidRPr="00106DBA" w:rsidRDefault="00CB11F0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18.03.2020г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Поторочина О.В.</w:t>
            </w:r>
          </w:p>
          <w:p w:rsidR="00CB11F0" w:rsidRPr="00106DBA" w:rsidRDefault="00CB11F0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17.06.2020г</w:t>
            </w:r>
          </w:p>
          <w:p w:rsidR="00FF2CFE" w:rsidRPr="00106DBA" w:rsidRDefault="00FF2CFE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Спиридонов В.Н.</w:t>
            </w:r>
          </w:p>
          <w:p w:rsidR="00CB11F0" w:rsidRPr="00106DBA" w:rsidRDefault="00E57A3E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CB11F0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16.09.2020г</w:t>
            </w:r>
          </w:p>
          <w:p w:rsidR="00FF2CFE" w:rsidRPr="00106DBA" w:rsidRDefault="00FF2CFE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</w:tcPr>
          <w:p w:rsidR="00E75F27" w:rsidRPr="00106DBA" w:rsidRDefault="00E57A3E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75F27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Бабинцев</w:t>
            </w:r>
            <w:proofErr w:type="spellEnd"/>
            <w:r w:rsidR="00E75F27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В.И.</w:t>
            </w:r>
          </w:p>
          <w:p w:rsidR="00CB11F0" w:rsidRPr="00106DBA" w:rsidRDefault="00CB11F0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18.11.2020г</w:t>
            </w:r>
          </w:p>
          <w:p w:rsidR="00FF2CFE" w:rsidRPr="00106DBA" w:rsidRDefault="00FF2CFE" w:rsidP="009D4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CFE" w:rsidRPr="00B83181" w:rsidTr="005F6F82">
        <w:trPr>
          <w:trHeight w:val="360"/>
        </w:trPr>
        <w:tc>
          <w:tcPr>
            <w:tcW w:w="68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6</w:t>
            </w:r>
          </w:p>
        </w:tc>
        <w:tc>
          <w:tcPr>
            <w:tcW w:w="246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МО  «Кокман»</w:t>
            </w:r>
          </w:p>
        </w:tc>
        <w:tc>
          <w:tcPr>
            <w:tcW w:w="2977" w:type="dxa"/>
          </w:tcPr>
          <w:p w:rsidR="00617916" w:rsidRPr="00106DBA" w:rsidRDefault="00FF2CFE" w:rsidP="00617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916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Смольников А.М.</w:t>
            </w:r>
          </w:p>
          <w:p w:rsidR="00FF2CFE" w:rsidRPr="00106DBA" w:rsidRDefault="00CB11F0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18.03.2020г</w:t>
            </w:r>
          </w:p>
        </w:tc>
        <w:tc>
          <w:tcPr>
            <w:tcW w:w="2127" w:type="dxa"/>
          </w:tcPr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Прокашев И.Б.</w:t>
            </w:r>
          </w:p>
          <w:p w:rsidR="00CB11F0" w:rsidRPr="00106DBA" w:rsidRDefault="00CB11F0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17.06.2020г</w:t>
            </w:r>
          </w:p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Псарев Н.П.</w:t>
            </w:r>
          </w:p>
          <w:p w:rsidR="00CB11F0" w:rsidRPr="00106DBA" w:rsidRDefault="00E57A3E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CB11F0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16.09.2020г</w:t>
            </w:r>
          </w:p>
          <w:p w:rsidR="00FF2CFE" w:rsidRPr="00106DBA" w:rsidRDefault="00FF2CFE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8" w:type="dxa"/>
          </w:tcPr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Прокашев И.Б.</w:t>
            </w:r>
          </w:p>
          <w:p w:rsidR="00CB11F0" w:rsidRPr="00106DBA" w:rsidRDefault="00CB11F0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18.11.2020г</w:t>
            </w:r>
          </w:p>
          <w:p w:rsidR="00FF2CFE" w:rsidRPr="00106DBA" w:rsidRDefault="00FF2CFE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CFE" w:rsidRPr="00B83181" w:rsidTr="005F6F82">
        <w:trPr>
          <w:trHeight w:val="345"/>
        </w:trPr>
        <w:tc>
          <w:tcPr>
            <w:tcW w:w="68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7</w:t>
            </w:r>
          </w:p>
        </w:tc>
        <w:tc>
          <w:tcPr>
            <w:tcW w:w="246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МО  «Курьинское»</w:t>
            </w:r>
          </w:p>
        </w:tc>
        <w:tc>
          <w:tcPr>
            <w:tcW w:w="2977" w:type="dxa"/>
          </w:tcPr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916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Жуйков Ю.Г.</w:t>
            </w:r>
            <w:r w:rsidR="00B500D1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F2CFE" w:rsidRPr="00106DBA" w:rsidRDefault="00CB11F0" w:rsidP="009D4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18.03.2020г</w:t>
            </w:r>
          </w:p>
        </w:tc>
        <w:tc>
          <w:tcPr>
            <w:tcW w:w="2127" w:type="dxa"/>
          </w:tcPr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Сухих В.А.</w:t>
            </w:r>
          </w:p>
          <w:p w:rsidR="00CB11F0" w:rsidRPr="00106DBA" w:rsidRDefault="00CB11F0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17.06.2020г</w:t>
            </w:r>
          </w:p>
          <w:p w:rsidR="00FF2CFE" w:rsidRPr="00106DBA" w:rsidRDefault="00FF2CFE" w:rsidP="009D4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3" w:type="dxa"/>
          </w:tcPr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Филиппов Н.А.</w:t>
            </w:r>
          </w:p>
          <w:p w:rsidR="00CB11F0" w:rsidRPr="00106DBA" w:rsidRDefault="00E57A3E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CB11F0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16.09.2020г</w:t>
            </w:r>
          </w:p>
          <w:p w:rsidR="00FF2CFE" w:rsidRPr="00106DBA" w:rsidRDefault="00FF2CFE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8" w:type="dxa"/>
          </w:tcPr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Сухих В.А.</w:t>
            </w:r>
          </w:p>
          <w:p w:rsidR="00CB11F0" w:rsidRPr="00106DBA" w:rsidRDefault="00CB11F0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18.11.2020г</w:t>
            </w:r>
          </w:p>
          <w:p w:rsidR="00FF2CFE" w:rsidRPr="00106DBA" w:rsidRDefault="00FF2CFE" w:rsidP="009D4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F2CFE" w:rsidRPr="00B83181" w:rsidTr="005F6F82">
        <w:trPr>
          <w:trHeight w:val="345"/>
        </w:trPr>
        <w:tc>
          <w:tcPr>
            <w:tcW w:w="68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8</w:t>
            </w:r>
          </w:p>
        </w:tc>
        <w:tc>
          <w:tcPr>
            <w:tcW w:w="246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МО  «Прохоровское»</w:t>
            </w:r>
          </w:p>
        </w:tc>
        <w:tc>
          <w:tcPr>
            <w:tcW w:w="2977" w:type="dxa"/>
          </w:tcPr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Чупин А.Н.</w:t>
            </w:r>
          </w:p>
          <w:p w:rsidR="00FF2CFE" w:rsidRPr="00106DBA" w:rsidRDefault="00CB11F0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18.03.2020г</w:t>
            </w:r>
          </w:p>
        </w:tc>
        <w:tc>
          <w:tcPr>
            <w:tcW w:w="2127" w:type="dxa"/>
          </w:tcPr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Шуклин И.В.</w:t>
            </w:r>
          </w:p>
          <w:p w:rsidR="00CB11F0" w:rsidRPr="00106DBA" w:rsidRDefault="00CB11F0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17.06.2020г</w:t>
            </w:r>
          </w:p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Чупин А.Н.</w:t>
            </w:r>
          </w:p>
          <w:p w:rsidR="00CB11F0" w:rsidRPr="00106DBA" w:rsidRDefault="00E57A3E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CB11F0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16.09.2020г</w:t>
            </w:r>
          </w:p>
          <w:p w:rsidR="00FF2CFE" w:rsidRPr="00106DBA" w:rsidRDefault="00FF2CFE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8" w:type="dxa"/>
          </w:tcPr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Князев А.В.</w:t>
            </w:r>
          </w:p>
          <w:p w:rsidR="00CB11F0" w:rsidRPr="00106DBA" w:rsidRDefault="00CB11F0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18.11.2020г</w:t>
            </w:r>
          </w:p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CFE" w:rsidRPr="00B83181" w:rsidTr="005F6F82">
        <w:trPr>
          <w:trHeight w:val="1591"/>
        </w:trPr>
        <w:tc>
          <w:tcPr>
            <w:tcW w:w="68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9</w:t>
            </w:r>
          </w:p>
        </w:tc>
        <w:tc>
          <w:tcPr>
            <w:tcW w:w="246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МО  «Красногорское»</w:t>
            </w:r>
          </w:p>
        </w:tc>
        <w:tc>
          <w:tcPr>
            <w:tcW w:w="2977" w:type="dxa"/>
          </w:tcPr>
          <w:p w:rsidR="00FF2CFE" w:rsidRPr="00106DBA" w:rsidRDefault="005F6F82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  <w:r w:rsidR="001562DF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.Нохрин С.Н.-04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.03.20</w:t>
            </w:r>
            <w:r w:rsidR="001562DF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E75F27" w:rsidRPr="00106DBA" w:rsidRDefault="00E75F27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2.</w:t>
            </w:r>
            <w:r w:rsidR="00CB11F0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Сушенцова</w:t>
            </w:r>
            <w:proofErr w:type="spellEnd"/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Т.В.</w:t>
            </w:r>
          </w:p>
          <w:p w:rsidR="00FF2CFE" w:rsidRPr="00106DBA" w:rsidRDefault="00CB11F0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562DF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.03.2020г</w:t>
            </w:r>
          </w:p>
          <w:p w:rsidR="001562DF" w:rsidRPr="00106DBA" w:rsidRDefault="005F6F82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11F0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562DF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Захарова Н.А.</w:t>
            </w:r>
          </w:p>
          <w:p w:rsidR="001562DF" w:rsidRPr="00106DBA" w:rsidRDefault="001562DF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18.03.2020</w:t>
            </w:r>
          </w:p>
          <w:p w:rsidR="001562DF" w:rsidRPr="00106DBA" w:rsidRDefault="005F6F82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Иванов А.В.</w:t>
            </w:r>
          </w:p>
          <w:p w:rsidR="00FF2CFE" w:rsidRPr="00106DBA" w:rsidRDefault="005F6F82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</w:t>
            </w:r>
            <w:r w:rsidR="00CB11F0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.03.20</w:t>
            </w:r>
            <w:r w:rsidR="00CB11F0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       </w:t>
            </w:r>
          </w:p>
        </w:tc>
        <w:tc>
          <w:tcPr>
            <w:tcW w:w="2127" w:type="dxa"/>
          </w:tcPr>
          <w:p w:rsidR="00891ED5" w:rsidRPr="00106DBA" w:rsidRDefault="00E75F27" w:rsidP="0015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1562DF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Навалихин В.А.</w:t>
            </w:r>
          </w:p>
          <w:p w:rsidR="00FF2CFE" w:rsidRPr="00106DBA" w:rsidRDefault="001562DF" w:rsidP="0015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91ED5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.06.2020г </w:t>
            </w:r>
          </w:p>
          <w:p w:rsidR="00FF2CFE" w:rsidRPr="00106DBA" w:rsidRDefault="00E75F27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166671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91ED5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Филиппов Н.А.- 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="00891ED5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.06.2</w:t>
            </w:r>
            <w:r w:rsidR="00891ED5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  <w:p w:rsidR="001562DF" w:rsidRPr="00106DBA" w:rsidRDefault="00E75F27" w:rsidP="0015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1562DF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Жуйков Ю.Г.</w:t>
            </w:r>
          </w:p>
          <w:p w:rsidR="001562DF" w:rsidRPr="00106DBA" w:rsidRDefault="00891ED5" w:rsidP="0015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1562DF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.06.20</w:t>
            </w: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562DF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617916" w:rsidRPr="00106DBA" w:rsidRDefault="00E75F27" w:rsidP="0089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891ED5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916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Захарова Н.А.</w:t>
            </w:r>
          </w:p>
          <w:p w:rsidR="00FF2CFE" w:rsidRPr="00106DBA" w:rsidRDefault="00E57A3E" w:rsidP="0089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91ED5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.06.</w:t>
            </w:r>
            <w:r w:rsidR="00617916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91ED5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</w:tcPr>
          <w:p w:rsidR="00FF2CFE" w:rsidRPr="00106DBA" w:rsidRDefault="00E75F27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91ED5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Перминов С.И.-03.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09.20</w:t>
            </w:r>
            <w:r w:rsidR="00891ED5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CB11F0" w:rsidRPr="00106DBA" w:rsidRDefault="00E75F27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E57A3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Филиппова О.Ю.-</w:t>
            </w:r>
            <w:r w:rsidR="00CB11F0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891ED5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B11F0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.09.2020г</w:t>
            </w:r>
          </w:p>
          <w:p w:rsidR="00166671" w:rsidRPr="00106DBA" w:rsidRDefault="00E75F27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891ED5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Поторочина О.В.-17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</w:t>
            </w:r>
            <w:r w:rsidR="00891ED5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FF2CFE" w:rsidRPr="00106DBA" w:rsidRDefault="00E75F27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91ED5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Иванов А.В.-</w:t>
            </w:r>
          </w:p>
          <w:p w:rsidR="00FF2CFE" w:rsidRPr="00106DBA" w:rsidRDefault="00891ED5" w:rsidP="0089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24.09.2020</w:t>
            </w:r>
          </w:p>
        </w:tc>
        <w:tc>
          <w:tcPr>
            <w:tcW w:w="3168" w:type="dxa"/>
          </w:tcPr>
          <w:p w:rsidR="001562DF" w:rsidRPr="00106DBA" w:rsidRDefault="00E57A3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1.Нохрин С.Н</w:t>
            </w:r>
          </w:p>
          <w:p w:rsidR="00FF2CFE" w:rsidRPr="00106DBA" w:rsidRDefault="00E57A3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-06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.11.20</w:t>
            </w:r>
            <w:r w:rsidR="001562DF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1562DF" w:rsidRPr="00106DBA" w:rsidRDefault="00E75F27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57A3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562DF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Сушенцова</w:t>
            </w:r>
            <w:proofErr w:type="spellEnd"/>
            <w:r w:rsidR="001562DF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Т.В.</w:t>
            </w:r>
          </w:p>
          <w:p w:rsidR="00FF2CFE" w:rsidRPr="00106DBA" w:rsidRDefault="00E75F27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57A3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562DF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.11.20</w:t>
            </w:r>
            <w:r w:rsidR="001562DF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1562DF" w:rsidRPr="00106DBA" w:rsidRDefault="00E75F27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57A3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562DF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Жуйков Ю.Г.</w:t>
            </w:r>
          </w:p>
          <w:p w:rsidR="00CB11F0" w:rsidRPr="00106DBA" w:rsidRDefault="00E57A3E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B11F0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18.11.2020г</w:t>
            </w:r>
          </w:p>
          <w:p w:rsidR="00E75F27" w:rsidRPr="00106DBA" w:rsidRDefault="00E75F27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Навалихин В.А.-</w:t>
            </w:r>
          </w:p>
          <w:p w:rsidR="00FF2CFE" w:rsidRPr="00106DBA" w:rsidRDefault="001562DF" w:rsidP="0015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25.11.2020</w:t>
            </w:r>
          </w:p>
        </w:tc>
      </w:tr>
      <w:tr w:rsidR="00FF2CFE" w:rsidRPr="00B83181" w:rsidTr="005F6F82">
        <w:trPr>
          <w:trHeight w:val="525"/>
        </w:trPr>
        <w:tc>
          <w:tcPr>
            <w:tcW w:w="68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10</w:t>
            </w:r>
          </w:p>
        </w:tc>
        <w:tc>
          <w:tcPr>
            <w:tcW w:w="246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МО  «Селеговское»</w:t>
            </w:r>
          </w:p>
        </w:tc>
        <w:tc>
          <w:tcPr>
            <w:tcW w:w="2977" w:type="dxa"/>
          </w:tcPr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Сухих В.А.</w:t>
            </w:r>
          </w:p>
          <w:p w:rsidR="00FF2CFE" w:rsidRPr="00106DBA" w:rsidRDefault="00CB11F0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18.03.2020г</w:t>
            </w:r>
          </w:p>
        </w:tc>
        <w:tc>
          <w:tcPr>
            <w:tcW w:w="2127" w:type="dxa"/>
          </w:tcPr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Князев А.В.</w:t>
            </w:r>
          </w:p>
          <w:p w:rsidR="00CB11F0" w:rsidRPr="00106DBA" w:rsidRDefault="00CB11F0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17.06.2020г</w:t>
            </w:r>
          </w:p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F2CFE" w:rsidRPr="00106DBA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Сухих В.А.</w:t>
            </w:r>
          </w:p>
          <w:p w:rsidR="00FF2CFE" w:rsidRPr="00106DBA" w:rsidRDefault="00E57A3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.09.20</w:t>
            </w:r>
            <w:r w:rsidR="004412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bookmarkStart w:id="0" w:name="_GoBack"/>
            <w:bookmarkEnd w:id="0"/>
            <w:r w:rsidR="00FF2CFE"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    </w:t>
            </w:r>
          </w:p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68" w:type="dxa"/>
          </w:tcPr>
          <w:p w:rsidR="00617916" w:rsidRPr="00106DBA" w:rsidRDefault="00617916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Поторочина О.В.</w:t>
            </w:r>
          </w:p>
          <w:p w:rsidR="00CB11F0" w:rsidRPr="00106DBA" w:rsidRDefault="00CB11F0" w:rsidP="00CB1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DB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18.11.2020г</w:t>
            </w:r>
          </w:p>
          <w:p w:rsidR="00FF2CFE" w:rsidRPr="00106DBA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2CFE" w:rsidRPr="00B83181" w:rsidRDefault="00FF2CFE" w:rsidP="00FF2CFE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2CFE" w:rsidRPr="00B83181" w:rsidRDefault="00FF2CFE" w:rsidP="00FF2CF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2CFE" w:rsidRPr="00B83181" w:rsidRDefault="00FF2CFE" w:rsidP="00FF2C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B83181">
        <w:rPr>
          <w:rFonts w:ascii="Times New Roman" w:hAnsi="Times New Roman" w:cs="Times New Roman"/>
          <w:sz w:val="24"/>
          <w:szCs w:val="24"/>
          <w:lang w:eastAsia="ru-RU"/>
        </w:rPr>
        <w:t xml:space="preserve">Примечание: - по МО  «Красногорское»  </w:t>
      </w:r>
      <w:r w:rsidR="00E57A3E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Pr="00B83181">
        <w:rPr>
          <w:rFonts w:ascii="Times New Roman" w:hAnsi="Times New Roman" w:cs="Times New Roman"/>
          <w:sz w:val="24"/>
          <w:szCs w:val="24"/>
          <w:lang w:eastAsia="ru-RU"/>
        </w:rPr>
        <w:t xml:space="preserve"> 1. – </w:t>
      </w:r>
      <w:proofErr w:type="spellStart"/>
      <w:r w:rsidRPr="00B83181">
        <w:rPr>
          <w:rFonts w:ascii="Times New Roman" w:hAnsi="Times New Roman" w:cs="Times New Roman"/>
          <w:sz w:val="24"/>
          <w:szCs w:val="24"/>
          <w:lang w:eastAsia="ru-RU"/>
        </w:rPr>
        <w:t>Барышниковский</w:t>
      </w:r>
      <w:proofErr w:type="spellEnd"/>
      <w:r w:rsidRPr="00B83181">
        <w:rPr>
          <w:rFonts w:ascii="Times New Roman" w:hAnsi="Times New Roman" w:cs="Times New Roman"/>
          <w:sz w:val="24"/>
          <w:szCs w:val="24"/>
          <w:lang w:eastAsia="ru-RU"/>
        </w:rPr>
        <w:t xml:space="preserve">  избирательный округ</w:t>
      </w:r>
    </w:p>
    <w:p w:rsidR="00FF2CFE" w:rsidRPr="00B83181" w:rsidRDefault="00FF2CFE" w:rsidP="00FF2CFE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3181">
        <w:rPr>
          <w:rFonts w:ascii="Times New Roman" w:hAnsi="Times New Roman" w:cs="Times New Roman"/>
          <w:sz w:val="24"/>
          <w:szCs w:val="24"/>
          <w:lang w:eastAsia="ru-RU"/>
        </w:rPr>
        <w:tab/>
        <w:t>2. – Комсомольский  избирательный округ</w:t>
      </w:r>
    </w:p>
    <w:p w:rsidR="00FF2CFE" w:rsidRPr="00B83181" w:rsidRDefault="00FF2CFE" w:rsidP="00FF2CFE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3181">
        <w:rPr>
          <w:rFonts w:ascii="Times New Roman" w:hAnsi="Times New Roman" w:cs="Times New Roman"/>
          <w:sz w:val="24"/>
          <w:szCs w:val="24"/>
          <w:lang w:eastAsia="ru-RU"/>
        </w:rPr>
        <w:tab/>
        <w:t>3. – Святогорский  избирательный округ</w:t>
      </w:r>
    </w:p>
    <w:p w:rsidR="00FF2CFE" w:rsidRPr="00B83181" w:rsidRDefault="00FF2CFE" w:rsidP="00FF2CFE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83181">
        <w:rPr>
          <w:rFonts w:ascii="Times New Roman" w:hAnsi="Times New Roman" w:cs="Times New Roman"/>
          <w:sz w:val="24"/>
          <w:szCs w:val="24"/>
          <w:lang w:eastAsia="ru-RU"/>
        </w:rPr>
        <w:tab/>
        <w:t>4 .– Центральный  избирательный округ</w:t>
      </w:r>
    </w:p>
    <w:p w:rsidR="00FF2CFE" w:rsidRDefault="00FF2CFE" w:rsidP="00FF2CFE">
      <w:pPr>
        <w:jc w:val="both"/>
        <w:rPr>
          <w:sz w:val="28"/>
          <w:szCs w:val="28"/>
          <w:lang w:val="en-US"/>
        </w:rPr>
      </w:pPr>
    </w:p>
    <w:p w:rsidR="00FF2CFE" w:rsidRDefault="00FF2CFE" w:rsidP="00FF2CFE">
      <w:pPr>
        <w:jc w:val="both"/>
        <w:rPr>
          <w:sz w:val="28"/>
          <w:szCs w:val="28"/>
          <w:lang w:val="en-US"/>
        </w:rPr>
      </w:pPr>
    </w:p>
    <w:p w:rsidR="00FF2CFE" w:rsidRDefault="00FF2CFE" w:rsidP="00FF2CFE">
      <w:pPr>
        <w:jc w:val="both"/>
        <w:rPr>
          <w:sz w:val="28"/>
          <w:szCs w:val="28"/>
          <w:lang w:val="en-US"/>
        </w:rPr>
      </w:pPr>
    </w:p>
    <w:p w:rsidR="00CF49F0" w:rsidRDefault="00CF49F0"/>
    <w:sectPr w:rsidR="00CF49F0" w:rsidSect="00FF2C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58E0"/>
    <w:rsid w:val="00106DBA"/>
    <w:rsid w:val="001562DF"/>
    <w:rsid w:val="00166671"/>
    <w:rsid w:val="00260ADB"/>
    <w:rsid w:val="0044122E"/>
    <w:rsid w:val="004658E0"/>
    <w:rsid w:val="00471F4B"/>
    <w:rsid w:val="005F6F82"/>
    <w:rsid w:val="00617916"/>
    <w:rsid w:val="00672DD6"/>
    <w:rsid w:val="00830519"/>
    <w:rsid w:val="00891ED5"/>
    <w:rsid w:val="009D4E11"/>
    <w:rsid w:val="00B500D1"/>
    <w:rsid w:val="00BC0BD2"/>
    <w:rsid w:val="00CB11F0"/>
    <w:rsid w:val="00CF49F0"/>
    <w:rsid w:val="00DD7937"/>
    <w:rsid w:val="00E57A3E"/>
    <w:rsid w:val="00E75F27"/>
    <w:rsid w:val="00F46EA9"/>
    <w:rsid w:val="00FF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CFE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CFE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0D67E-3E79-49C0-9B1E-4D1F79CE3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2019-12-10T11:57:00Z</cp:lastPrinted>
  <dcterms:created xsi:type="dcterms:W3CDTF">2017-12-07T04:22:00Z</dcterms:created>
  <dcterms:modified xsi:type="dcterms:W3CDTF">2019-12-11T05:05:00Z</dcterms:modified>
</cp:coreProperties>
</file>